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D" w:rsidRDefault="00E5353D" w:rsidP="00E5353D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7405" w:rsidRPr="00B77AEC" w:rsidRDefault="00CF7405" w:rsidP="00B77AEC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«Оценка конкуренции на финансовом рынке» </w:t>
      </w:r>
      <w:r w:rsidR="00B77AEC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353D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</w:t>
      </w:r>
      <w:r w:rsidR="00E5353D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7AEC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:rsidR="00CF7405" w:rsidRPr="00B77AEC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мероприятий по развитию конкуренции на финансовом рынке Банком России </w:t>
      </w:r>
      <w:r w:rsidR="00DB6DA7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Аналитического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DB6DA7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«Форум» провод</w:t>
      </w:r>
      <w:r w:rsidR="004E2A40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предприятий</w:t>
      </w:r>
      <w:r w:rsidR="004E2A40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потребителей финансовых услуг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405" w:rsidRPr="00B77AEC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анкетирования позволят определить удовлетворенность </w:t>
      </w:r>
      <w:r w:rsidR="0057460B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клиентов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выбором различных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России. </w:t>
      </w:r>
    </w:p>
    <w:p w:rsidR="00CF7405" w:rsidRPr="00B77AEC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не требует дополнительной подготовки участников и организован в форме интерактивной анонимной анкеты. Данные участников будут агрегированы и</w:t>
      </w:r>
      <w:r w:rsid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</w:t>
      </w:r>
      <w:r w:rsidR="00DB6DA7"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 виде </w:t>
      </w: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рамках указанных целей. </w:t>
      </w:r>
    </w:p>
    <w:p w:rsidR="004E2A40" w:rsidRPr="00B77AEC" w:rsidRDefault="004E2A40" w:rsidP="00B77AEC">
      <w:pPr>
        <w:autoSpaceDE w:val="0"/>
        <w:autoSpaceDN w:val="0"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электронную анкету:</w:t>
      </w:r>
    </w:p>
    <w:p w:rsidR="004E2A40" w:rsidRPr="00DD3F7C" w:rsidRDefault="00B77AEC" w:rsidP="00B77AEC">
      <w:pPr>
        <w:autoSpaceDE w:val="0"/>
        <w:autoSpaceDN w:val="0"/>
        <w:spacing w:line="348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hyperlink r:id="rId5" w:history="1">
        <w:r w:rsidR="00DD3F7C" w:rsidRPr="00DD3F7C">
          <w:rPr>
            <w:rStyle w:val="a3"/>
            <w:rFonts w:ascii="Times New Roman" w:hAnsi="Times New Roman" w:cs="Times New Roman"/>
            <w:sz w:val="28"/>
          </w:rPr>
          <w:t>https://ls.ac-forum.ru/?r=survey/index&amp;sid=579576&amp;lang=ru</w:t>
        </w:r>
      </w:hyperlink>
    </w:p>
    <w:p w:rsidR="009D7925" w:rsidRPr="00053338" w:rsidRDefault="002D76E1" w:rsidP="00053338">
      <w:pPr>
        <w:autoSpaceDE w:val="0"/>
        <w:autoSpaceDN w:val="0"/>
        <w:spacing w:line="348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333500"/>
            <wp:effectExtent l="0" t="0" r="0" b="0"/>
            <wp:docPr id="1" name="Рисунок 1" descr="cid:image001.jpg@01D9F550.0F34A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jpg@01D9F550.0F34AF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A" w:rsidRPr="00053338" w:rsidRDefault="00B77AEC">
      <w:pPr>
        <w:rPr>
          <w:b/>
        </w:rPr>
      </w:pPr>
    </w:p>
    <w:sectPr w:rsidR="00567F0A" w:rsidRPr="0005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8"/>
    <w:rsid w:val="00053338"/>
    <w:rsid w:val="001B077E"/>
    <w:rsid w:val="00271E96"/>
    <w:rsid w:val="002C5755"/>
    <w:rsid w:val="002D76E1"/>
    <w:rsid w:val="004E2A40"/>
    <w:rsid w:val="0057460B"/>
    <w:rsid w:val="0057518A"/>
    <w:rsid w:val="006C74BD"/>
    <w:rsid w:val="007824FC"/>
    <w:rsid w:val="008B60E5"/>
    <w:rsid w:val="009D7925"/>
    <w:rsid w:val="00B77AEC"/>
    <w:rsid w:val="00CF7405"/>
    <w:rsid w:val="00DB6DA7"/>
    <w:rsid w:val="00DD3F7C"/>
    <w:rsid w:val="00E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8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8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9F550.0F34AF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s.ac-forum.ru/?r=survey/index&amp;sid=579576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Пужайкин Иван Александрович</dc:creator>
  <cp:lastModifiedBy>Администратор</cp:lastModifiedBy>
  <cp:revision>2</cp:revision>
  <dcterms:created xsi:type="dcterms:W3CDTF">2023-10-19T06:00:00Z</dcterms:created>
  <dcterms:modified xsi:type="dcterms:W3CDTF">2023-10-19T06:00:00Z</dcterms:modified>
</cp:coreProperties>
</file>